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CC" w:rsidRPr="001E24CC" w:rsidRDefault="001E24CC" w:rsidP="001E24CC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1714B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 xml:space="preserve"> г.Казани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</w:t>
      </w:r>
    </w:p>
    <w:p w:rsidR="00662AE5" w:rsidRDefault="003D7886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Май-июнь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p w:rsidR="001E24CC" w:rsidRDefault="001E24CC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</w:p>
    <w:tbl>
      <w:tblPr>
        <w:tblW w:w="15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3083"/>
        <w:gridCol w:w="3084"/>
        <w:gridCol w:w="3083"/>
        <w:gridCol w:w="3084"/>
      </w:tblGrid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524264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D1714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 “Гимназия №93”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524264" w:rsidRDefault="00D1714B" w:rsidP="00D171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24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100119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100119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9E6795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524264" w:rsidRPr="00524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5076A" w:rsidRDefault="00662AE5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17D45" w:rsidRDefault="00A17D45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3D78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00E3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 г. Казани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>в рамках Года родны</w:t>
      </w:r>
      <w:r w:rsidR="003D7886">
        <w:rPr>
          <w:rFonts w:ascii="Times New Roman" w:hAnsi="Times New Roman" w:cs="Times New Roman"/>
          <w:sz w:val="28"/>
          <w:szCs w:val="28"/>
          <w:lang w:val="tt-RU"/>
        </w:rPr>
        <w:t xml:space="preserve">х языков и народного единства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CD522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3D7886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-июнь </w:t>
      </w:r>
      <w:r w:rsidR="005464F2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242"/>
        <w:gridCol w:w="1736"/>
        <w:gridCol w:w="5352"/>
        <w:gridCol w:w="2977"/>
        <w:gridCol w:w="4394"/>
      </w:tblGrid>
      <w:tr w:rsidR="00E901B6" w:rsidRPr="00A17D45" w:rsidTr="0021715C">
        <w:tc>
          <w:tcPr>
            <w:tcW w:w="1242" w:type="dxa"/>
          </w:tcPr>
          <w:p w:rsidR="00E901B6" w:rsidRPr="00A17D45" w:rsidRDefault="00E901B6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1736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901B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352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977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394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CD522E" w:rsidRPr="00A17D45" w:rsidTr="0021715C">
        <w:tc>
          <w:tcPr>
            <w:tcW w:w="1242" w:type="dxa"/>
            <w:vMerge w:val="restart"/>
          </w:tcPr>
          <w:p w:rsidR="00CD522E" w:rsidRPr="00A17D45" w:rsidRDefault="00CD522E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№93”</w:t>
            </w:r>
          </w:p>
        </w:tc>
        <w:tc>
          <w:tcPr>
            <w:tcW w:w="1736" w:type="dxa"/>
          </w:tcPr>
          <w:p w:rsidR="00CD522E" w:rsidRPr="00941E80" w:rsidRDefault="0017085F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3D7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5352" w:type="dxa"/>
          </w:tcPr>
          <w:p w:rsidR="00CD522E" w:rsidRPr="00941E80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Победы</w:t>
            </w:r>
          </w:p>
        </w:tc>
        <w:tc>
          <w:tcPr>
            <w:tcW w:w="2977" w:type="dxa"/>
          </w:tcPr>
          <w:p w:rsidR="00CD522E" w:rsidRPr="00941E80" w:rsidRDefault="00324C12" w:rsidP="0086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классы, педагоги, классные руководители</w:t>
            </w:r>
          </w:p>
        </w:tc>
        <w:tc>
          <w:tcPr>
            <w:tcW w:w="4394" w:type="dxa"/>
          </w:tcPr>
          <w:p w:rsidR="00CD522E" w:rsidRPr="00941E80" w:rsidRDefault="00D80EF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мероприятиях</w:t>
            </w:r>
          </w:p>
        </w:tc>
      </w:tr>
      <w:tr w:rsidR="00CD522E" w:rsidRPr="00A17D45" w:rsidTr="0021715C">
        <w:tc>
          <w:tcPr>
            <w:tcW w:w="1242" w:type="dxa"/>
            <w:vMerge/>
          </w:tcPr>
          <w:p w:rsidR="00CD522E" w:rsidRDefault="00CD522E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5352" w:type="dxa"/>
          </w:tcPr>
          <w:p w:rsidR="00CD522E" w:rsidRPr="00941E80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народный 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Каравон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3D7886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праздник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3D7886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классных коллективов по желанию </w:t>
            </w:r>
          </w:p>
          <w:p w:rsidR="00CD522E" w:rsidRPr="00941E80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эстетического цикла, педагоги доп.</w:t>
            </w:r>
            <w:r w:rsidR="00D80E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4394" w:type="dxa"/>
          </w:tcPr>
          <w:p w:rsidR="00CD522E" w:rsidRPr="00941E80" w:rsidRDefault="00D80EFF" w:rsidP="00D8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выездных мероприятиях</w:t>
            </w:r>
          </w:p>
        </w:tc>
      </w:tr>
      <w:tr w:rsidR="0017085F" w:rsidRPr="00A17D45" w:rsidTr="0021715C">
        <w:tc>
          <w:tcPr>
            <w:tcW w:w="1242" w:type="dxa"/>
            <w:vMerge/>
          </w:tcPr>
          <w:p w:rsidR="0017085F" w:rsidRDefault="0017085F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17085F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5352" w:type="dxa"/>
          </w:tcPr>
          <w:p w:rsidR="0017085F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дополнительного образования</w:t>
            </w:r>
          </w:p>
        </w:tc>
        <w:tc>
          <w:tcPr>
            <w:tcW w:w="2977" w:type="dxa"/>
          </w:tcPr>
          <w:p w:rsidR="0017085F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  <w:tc>
          <w:tcPr>
            <w:tcW w:w="4394" w:type="dxa"/>
          </w:tcPr>
          <w:p w:rsidR="0017085F" w:rsidRDefault="00D80EF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организация мастер-классов</w:t>
            </w:r>
          </w:p>
        </w:tc>
      </w:tr>
      <w:tr w:rsidR="00CD522E" w:rsidRPr="00A17D45" w:rsidTr="0021715C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3D7886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11-18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5352" w:type="dxa"/>
          </w:tcPr>
          <w:p w:rsidR="003D7886" w:rsidRPr="00941E80" w:rsidRDefault="003D7886" w:rsidP="003D78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Республиканские Кирилло-Мефодиевские</w:t>
            </w:r>
          </w:p>
          <w:p w:rsidR="003D7886" w:rsidRPr="00941E80" w:rsidRDefault="003D7886" w:rsidP="003D78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юношеские научные чтения,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посвященные </w:t>
            </w:r>
          </w:p>
          <w:p w:rsidR="00CD522E" w:rsidRPr="00941E80" w:rsidRDefault="003D7886" w:rsidP="003D78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Дню славянской письменности и культуры</w:t>
            </w:r>
          </w:p>
        </w:tc>
        <w:tc>
          <w:tcPr>
            <w:tcW w:w="2977" w:type="dxa"/>
          </w:tcPr>
          <w:p w:rsidR="003D7886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Губайдуллина ТВ.</w:t>
            </w:r>
          </w:p>
          <w:p w:rsidR="003D7886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 50чел.</w:t>
            </w:r>
          </w:p>
          <w:p w:rsidR="00324C12" w:rsidRPr="00941E80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10 чел.</w:t>
            </w:r>
          </w:p>
        </w:tc>
        <w:tc>
          <w:tcPr>
            <w:tcW w:w="4394" w:type="dxa"/>
          </w:tcPr>
          <w:p w:rsidR="00CD522E" w:rsidRPr="00941E80" w:rsidRDefault="00D80EFF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конференции, Подготовка к печати сборника тезисов участников.</w:t>
            </w:r>
          </w:p>
        </w:tc>
      </w:tr>
      <w:tr w:rsidR="00CD522E" w:rsidRPr="00A17D45" w:rsidTr="0021715C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мая</w:t>
            </w:r>
          </w:p>
        </w:tc>
        <w:tc>
          <w:tcPr>
            <w:tcW w:w="5352" w:type="dxa"/>
          </w:tcPr>
          <w:p w:rsidR="00CD522E" w:rsidRPr="00941E80" w:rsidRDefault="003D7886" w:rsidP="003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музеев.</w:t>
            </w:r>
          </w:p>
        </w:tc>
        <w:tc>
          <w:tcPr>
            <w:tcW w:w="2977" w:type="dxa"/>
          </w:tcPr>
          <w:p w:rsidR="003D7886" w:rsidRDefault="003D7886" w:rsidP="003D78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классы,</w:t>
            </w:r>
          </w:p>
          <w:p w:rsidR="00324C12" w:rsidRPr="00941E80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экскурсоводов гимназии  60 чел.</w:t>
            </w:r>
          </w:p>
        </w:tc>
        <w:tc>
          <w:tcPr>
            <w:tcW w:w="4394" w:type="dxa"/>
          </w:tcPr>
          <w:p w:rsidR="00CD522E" w:rsidRPr="00941E80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экскурсий в этнографическом музее, музее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Н.Г.Жиганова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, музее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А.П.Гайдара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гимназии №93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галерее гимназии</w:t>
            </w:r>
          </w:p>
        </w:tc>
      </w:tr>
      <w:tr w:rsidR="00CD522E" w:rsidRPr="00A17D45" w:rsidTr="0021715C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3D7886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52" w:type="dxa"/>
          </w:tcPr>
          <w:p w:rsidR="00CD522E" w:rsidRPr="00941E80" w:rsidRDefault="003D7886" w:rsidP="00324C1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78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Межрегиональный конкурс </w:t>
            </w:r>
            <w:r w:rsidRPr="003D7886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«Русская народная игрушка»</w:t>
            </w:r>
          </w:p>
        </w:tc>
        <w:tc>
          <w:tcPr>
            <w:tcW w:w="2977" w:type="dxa"/>
          </w:tcPr>
          <w:p w:rsidR="0017085F" w:rsidRPr="00941E80" w:rsidRDefault="003D7886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5 чел., педагоги доп.</w:t>
            </w:r>
            <w:r w:rsidR="00D80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4394" w:type="dxa"/>
          </w:tcPr>
          <w:p w:rsidR="00CD522E" w:rsidRPr="00941E80" w:rsidRDefault="00D80EFF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выставки, участие в мастер-классах, участие в конкурсе</w:t>
            </w:r>
          </w:p>
        </w:tc>
      </w:tr>
      <w:tr w:rsidR="0021715C" w:rsidRPr="00A17D45" w:rsidTr="0021715C">
        <w:tc>
          <w:tcPr>
            <w:tcW w:w="1242" w:type="dxa"/>
            <w:vMerge/>
          </w:tcPr>
          <w:p w:rsidR="0021715C" w:rsidRPr="00A17D45" w:rsidRDefault="0021715C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21715C" w:rsidRDefault="0021715C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 июня</w:t>
            </w:r>
          </w:p>
        </w:tc>
        <w:tc>
          <w:tcPr>
            <w:tcW w:w="5352" w:type="dxa"/>
          </w:tcPr>
          <w:p w:rsidR="0021715C" w:rsidRPr="003D7886" w:rsidRDefault="0021715C" w:rsidP="00324C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русской культуры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ПушкинФЕСТ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21715C" w:rsidRDefault="0021715C" w:rsidP="0021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 30 чел.</w:t>
            </w:r>
          </w:p>
        </w:tc>
        <w:tc>
          <w:tcPr>
            <w:tcW w:w="4394" w:type="dxa"/>
          </w:tcPr>
          <w:p w:rsidR="0021715C" w:rsidRDefault="0021715C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общегородских мероприятиях (КЦ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522E" w:rsidRPr="00A17D45" w:rsidTr="0021715C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5352" w:type="dxa"/>
          </w:tcPr>
          <w:p w:rsidR="00CD522E" w:rsidRPr="00941E80" w:rsidRDefault="009E6795" w:rsidP="00214D1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мероприятия, посвященные Дню русского языка и Пушкинскому дню в России</w:t>
            </w:r>
          </w:p>
        </w:tc>
        <w:tc>
          <w:tcPr>
            <w:tcW w:w="2977" w:type="dxa"/>
          </w:tcPr>
          <w:p w:rsidR="00CD522E" w:rsidRDefault="003D7886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гимназии</w:t>
            </w:r>
          </w:p>
          <w:p w:rsidR="00D80EFF" w:rsidRPr="00941E80" w:rsidRDefault="00D80EFF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чел.</w:t>
            </w:r>
          </w:p>
        </w:tc>
        <w:tc>
          <w:tcPr>
            <w:tcW w:w="4394" w:type="dxa"/>
          </w:tcPr>
          <w:p w:rsidR="00CD522E" w:rsidRDefault="003D7886" w:rsidP="00E4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мероприятиях</w:t>
            </w:r>
          </w:p>
        </w:tc>
      </w:tr>
      <w:tr w:rsidR="003D7886" w:rsidRPr="00A17D45" w:rsidTr="0021715C">
        <w:tc>
          <w:tcPr>
            <w:tcW w:w="1242" w:type="dxa"/>
          </w:tcPr>
          <w:p w:rsidR="003D7886" w:rsidRPr="00A17D45" w:rsidRDefault="003D7886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3D7886" w:rsidRDefault="003D7886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5352" w:type="dxa"/>
          </w:tcPr>
          <w:p w:rsidR="003D7886" w:rsidRDefault="003D7886" w:rsidP="00214D1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День России</w:t>
            </w:r>
          </w:p>
        </w:tc>
        <w:tc>
          <w:tcPr>
            <w:tcW w:w="2977" w:type="dxa"/>
          </w:tcPr>
          <w:p w:rsidR="003D7886" w:rsidRDefault="00D80EFF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городской лагерь 80 чел.</w:t>
            </w:r>
          </w:p>
        </w:tc>
        <w:tc>
          <w:tcPr>
            <w:tcW w:w="4394" w:type="dxa"/>
          </w:tcPr>
          <w:p w:rsidR="003D7886" w:rsidRDefault="00D80EFF" w:rsidP="00E4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мероприятиях</w:t>
            </w:r>
          </w:p>
        </w:tc>
      </w:tr>
      <w:tr w:rsidR="009E6795" w:rsidRPr="00A17D45" w:rsidTr="0021715C">
        <w:tc>
          <w:tcPr>
            <w:tcW w:w="1242" w:type="dxa"/>
          </w:tcPr>
          <w:p w:rsidR="009E6795" w:rsidRPr="00A17D45" w:rsidRDefault="009E6795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9E6795" w:rsidRDefault="009E6795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352" w:type="dxa"/>
          </w:tcPr>
          <w:p w:rsidR="009E6795" w:rsidRDefault="009E6795" w:rsidP="00214D1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Праздник "Сабантуй"</w:t>
            </w:r>
          </w:p>
        </w:tc>
        <w:tc>
          <w:tcPr>
            <w:tcW w:w="2977" w:type="dxa"/>
          </w:tcPr>
          <w:p w:rsidR="009E6795" w:rsidRDefault="009E6795" w:rsidP="003D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лагерь 80 чел.</w:t>
            </w:r>
          </w:p>
        </w:tc>
        <w:tc>
          <w:tcPr>
            <w:tcW w:w="4394" w:type="dxa"/>
          </w:tcPr>
          <w:p w:rsidR="009E6795" w:rsidRDefault="009E6795" w:rsidP="00E4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мероприятиях</w:t>
            </w:r>
          </w:p>
        </w:tc>
      </w:tr>
      <w:tr w:rsidR="00AF6C71" w:rsidRPr="00A17D45" w:rsidTr="0021715C">
        <w:tc>
          <w:tcPr>
            <w:tcW w:w="1242" w:type="dxa"/>
          </w:tcPr>
          <w:p w:rsidR="00AF6C71" w:rsidRPr="00A17D45" w:rsidRDefault="00AF6C71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AF6C71" w:rsidRDefault="00AF6C71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5352" w:type="dxa"/>
          </w:tcPr>
          <w:p w:rsidR="00AF6C71" w:rsidRPr="00AF6C71" w:rsidRDefault="00AF6C71" w:rsidP="00AF6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6C71">
              <w:rPr>
                <w:rFonts w:ascii="Times New Roman" w:hAnsi="Times New Roman" w:cs="Times New Roman"/>
                <w:sz w:val="28"/>
                <w:szCs w:val="28"/>
              </w:rPr>
              <w:t>бучающиеся гимназии 93 посетили Татарский госуд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арственный театр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Г.Камала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6C71">
              <w:rPr>
                <w:rFonts w:ascii="Times New Roman" w:hAnsi="Times New Roman" w:cs="Times New Roman"/>
                <w:sz w:val="28"/>
                <w:szCs w:val="28"/>
              </w:rPr>
              <w:t>смотрели спектакль «</w:t>
            </w:r>
            <w:r w:rsidRPr="00AF6C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Җанкисәккәем” (</w:t>
            </w:r>
            <w:r w:rsidRPr="00AF6C71">
              <w:rPr>
                <w:rFonts w:ascii="Times New Roman" w:hAnsi="Times New Roman" w:cs="Times New Roman"/>
                <w:sz w:val="28"/>
                <w:szCs w:val="28"/>
              </w:rPr>
              <w:t>Свет моих очей).</w:t>
            </w:r>
          </w:p>
          <w:p w:rsidR="00AF6C71" w:rsidRPr="00941E80" w:rsidRDefault="00AF6C71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F6C71" w:rsidRDefault="00AF6C71" w:rsidP="00AF6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лагерь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4394" w:type="dxa"/>
          </w:tcPr>
          <w:p w:rsidR="00AF6C71" w:rsidRDefault="00AF6C71" w:rsidP="00E4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мероприятиях</w:t>
            </w:r>
          </w:p>
        </w:tc>
        <w:bookmarkStart w:id="0" w:name="_GoBack"/>
        <w:bookmarkEnd w:id="0"/>
      </w:tr>
    </w:tbl>
    <w:p w:rsidR="00371D9A" w:rsidRPr="00662AE5" w:rsidRDefault="00371D9A" w:rsidP="00AF6C7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71D9A" w:rsidRPr="00662AE5" w:rsidSect="00810700">
      <w:pgSz w:w="16838" w:h="11906" w:orient="landscape"/>
      <w:pgMar w:top="851" w:right="1134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B9B" w:rsidRDefault="004A6B9B" w:rsidP="00AF6C71">
      <w:pPr>
        <w:spacing w:after="0" w:line="240" w:lineRule="auto"/>
      </w:pPr>
      <w:r>
        <w:separator/>
      </w:r>
    </w:p>
  </w:endnote>
  <w:endnote w:type="continuationSeparator" w:id="0">
    <w:p w:rsidR="004A6B9B" w:rsidRDefault="004A6B9B" w:rsidP="00AF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B9B" w:rsidRDefault="004A6B9B" w:rsidP="00AF6C71">
      <w:pPr>
        <w:spacing w:after="0" w:line="240" w:lineRule="auto"/>
      </w:pPr>
      <w:r>
        <w:separator/>
      </w:r>
    </w:p>
  </w:footnote>
  <w:footnote w:type="continuationSeparator" w:id="0">
    <w:p w:rsidR="004A6B9B" w:rsidRDefault="004A6B9B" w:rsidP="00AF6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82B"/>
    <w:rsid w:val="000313AC"/>
    <w:rsid w:val="00061CB4"/>
    <w:rsid w:val="000A7A98"/>
    <w:rsid w:val="000C4EE9"/>
    <w:rsid w:val="00100119"/>
    <w:rsid w:val="0015076A"/>
    <w:rsid w:val="0017085F"/>
    <w:rsid w:val="00182BA7"/>
    <w:rsid w:val="001A00E3"/>
    <w:rsid w:val="001D4D3A"/>
    <w:rsid w:val="001E24CC"/>
    <w:rsid w:val="0021715C"/>
    <w:rsid w:val="00226BF3"/>
    <w:rsid w:val="0030139A"/>
    <w:rsid w:val="00324C12"/>
    <w:rsid w:val="00371D9A"/>
    <w:rsid w:val="003A49CB"/>
    <w:rsid w:val="003D7886"/>
    <w:rsid w:val="004527E2"/>
    <w:rsid w:val="004A2977"/>
    <w:rsid w:val="004A6B9B"/>
    <w:rsid w:val="004D42D0"/>
    <w:rsid w:val="00524264"/>
    <w:rsid w:val="00533EF9"/>
    <w:rsid w:val="005464F2"/>
    <w:rsid w:val="0060658F"/>
    <w:rsid w:val="006143F4"/>
    <w:rsid w:val="00662AE5"/>
    <w:rsid w:val="00666472"/>
    <w:rsid w:val="006836F0"/>
    <w:rsid w:val="006D50BF"/>
    <w:rsid w:val="00713D3D"/>
    <w:rsid w:val="00781801"/>
    <w:rsid w:val="00810700"/>
    <w:rsid w:val="00863D90"/>
    <w:rsid w:val="008C2F2C"/>
    <w:rsid w:val="009721B7"/>
    <w:rsid w:val="00990C08"/>
    <w:rsid w:val="009B7C57"/>
    <w:rsid w:val="009E1106"/>
    <w:rsid w:val="009E3544"/>
    <w:rsid w:val="009E6795"/>
    <w:rsid w:val="00A02A86"/>
    <w:rsid w:val="00A17D45"/>
    <w:rsid w:val="00A31FF1"/>
    <w:rsid w:val="00A916E7"/>
    <w:rsid w:val="00A92FE0"/>
    <w:rsid w:val="00AC16E4"/>
    <w:rsid w:val="00AC271C"/>
    <w:rsid w:val="00AF5331"/>
    <w:rsid w:val="00AF6C71"/>
    <w:rsid w:val="00B0617D"/>
    <w:rsid w:val="00B1178F"/>
    <w:rsid w:val="00B64038"/>
    <w:rsid w:val="00BA1371"/>
    <w:rsid w:val="00BD08B6"/>
    <w:rsid w:val="00C53E10"/>
    <w:rsid w:val="00C56341"/>
    <w:rsid w:val="00CB69B3"/>
    <w:rsid w:val="00CC02AB"/>
    <w:rsid w:val="00CC7AF1"/>
    <w:rsid w:val="00CD522E"/>
    <w:rsid w:val="00CD6B93"/>
    <w:rsid w:val="00CD7883"/>
    <w:rsid w:val="00CF2E4A"/>
    <w:rsid w:val="00D1714B"/>
    <w:rsid w:val="00D80EFF"/>
    <w:rsid w:val="00DD2ABA"/>
    <w:rsid w:val="00E4136A"/>
    <w:rsid w:val="00E627F1"/>
    <w:rsid w:val="00E901B6"/>
    <w:rsid w:val="00EE482B"/>
    <w:rsid w:val="00EF0DE9"/>
    <w:rsid w:val="00F2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C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901B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F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6C71"/>
  </w:style>
  <w:style w:type="paragraph" w:styleId="a7">
    <w:name w:val="footer"/>
    <w:basedOn w:val="a"/>
    <w:link w:val="a8"/>
    <w:uiPriority w:val="99"/>
    <w:unhideWhenUsed/>
    <w:rsid w:val="00AF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6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4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0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93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3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9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9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ааа</cp:lastModifiedBy>
  <cp:revision>3</cp:revision>
  <dcterms:created xsi:type="dcterms:W3CDTF">2021-06-25T09:58:00Z</dcterms:created>
  <dcterms:modified xsi:type="dcterms:W3CDTF">2021-06-25T11:59:00Z</dcterms:modified>
</cp:coreProperties>
</file>